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1A06F5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ED3976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741B7F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ED3976">
        <w:rPr>
          <w:rFonts w:ascii="Times New Roman" w:hAnsi="Times New Roman" w:cs="Times New Roman"/>
          <w:sz w:val="28"/>
          <w:szCs w:val="28"/>
        </w:rPr>
        <w:t>09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741B7F">
        <w:rPr>
          <w:rFonts w:ascii="Times New Roman" w:hAnsi="Times New Roman" w:cs="Times New Roman"/>
          <w:sz w:val="28"/>
          <w:szCs w:val="28"/>
        </w:rPr>
        <w:t>1</w:t>
      </w:r>
      <w:r w:rsidR="00ED3976">
        <w:rPr>
          <w:rFonts w:ascii="Times New Roman" w:hAnsi="Times New Roman" w:cs="Times New Roman"/>
          <w:sz w:val="28"/>
          <w:szCs w:val="28"/>
        </w:rPr>
        <w:t>1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3976" w:rsidRPr="007A25D1" w:rsidRDefault="00A02DC6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="00ED3976"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ED3976">
        <w:rPr>
          <w:rFonts w:ascii="Times New Roman" w:hAnsi="Times New Roman" w:cs="Times New Roman"/>
          <w:sz w:val="28"/>
          <w:szCs w:val="28"/>
        </w:rPr>
        <w:t xml:space="preserve">О секретаре пятьдесят второй </w:t>
      </w:r>
      <w:r w:rsidR="00ED3976"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ED3976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Краснозерское.</w:t>
      </w:r>
    </w:p>
    <w:p w:rsidR="00ED3976" w:rsidRPr="00714DFD" w:rsidRDefault="00ED3976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A25D1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Краснозерского района Новосибирской области;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3976" w:rsidRDefault="00ED3976" w:rsidP="00E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Pr="00A52F87">
        <w:rPr>
          <w:rFonts w:ascii="Times New Roman" w:hAnsi="Times New Roman" w:cs="Times New Roman"/>
          <w:sz w:val="28"/>
          <w:szCs w:val="28"/>
        </w:rPr>
        <w:t>О внесении  изменений и д</w:t>
      </w:r>
      <w:r>
        <w:rPr>
          <w:rFonts w:ascii="Times New Roman" w:hAnsi="Times New Roman" w:cs="Times New Roman"/>
          <w:sz w:val="28"/>
          <w:szCs w:val="28"/>
        </w:rPr>
        <w:t xml:space="preserve">ополнений в Устав городского поселения </w:t>
      </w:r>
      <w:r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области.</w:t>
      </w:r>
    </w:p>
    <w:p w:rsidR="00ED3976" w:rsidRPr="00F947F0" w:rsidRDefault="00ED3976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ED3976" w:rsidRPr="004D31F0" w:rsidRDefault="00ED3976" w:rsidP="00E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ED3976" w:rsidRDefault="00ED3976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</w:t>
      </w:r>
      <w:r w:rsidR="00E60C69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864F1C" w:rsidRDefault="00ED3976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F1C">
        <w:rPr>
          <w:rFonts w:ascii="Times New Roman" w:hAnsi="Times New Roman" w:cs="Times New Roman"/>
          <w:b/>
          <w:sz w:val="28"/>
          <w:szCs w:val="28"/>
        </w:rPr>
        <w:t>4.</w:t>
      </w:r>
      <w:r w:rsidR="00864F1C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рабочего поселка Краснозерское Краснозерского района с семьями мобилизованных граждан на территории муниципального образования рабочего поселка Краснозерское Краснозерского района.</w:t>
      </w:r>
    </w:p>
    <w:p w:rsidR="00864F1C" w:rsidRDefault="00864F1C" w:rsidP="00ED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Цуриков Виталий Петрович – Глава рабочего поселка Краснозерское;</w:t>
      </w:r>
    </w:p>
    <w:p w:rsidR="00864F1C" w:rsidRPr="00CB017B" w:rsidRDefault="003B71FB" w:rsidP="00C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017B">
        <w:rPr>
          <w:rFonts w:ascii="Times New Roman" w:hAnsi="Times New Roman" w:cs="Times New Roman"/>
          <w:b/>
          <w:sz w:val="28"/>
          <w:szCs w:val="28"/>
        </w:rPr>
        <w:t>5.</w:t>
      </w:r>
      <w:r w:rsidR="00CB017B" w:rsidRPr="00CB017B">
        <w:rPr>
          <w:rFonts w:ascii="Times New Roman" w:hAnsi="Times New Roman" w:cs="Times New Roman"/>
          <w:sz w:val="28"/>
          <w:szCs w:val="28"/>
        </w:rPr>
        <w:t xml:space="preserve"> Об отведении воды на территории кладбища в рабочем поселке Краснозерское Краснозерского района Новосибирской области</w:t>
      </w:r>
      <w:r w:rsidR="00CB017B">
        <w:rPr>
          <w:rFonts w:ascii="Times New Roman" w:hAnsi="Times New Roman" w:cs="Times New Roman"/>
          <w:sz w:val="28"/>
          <w:szCs w:val="28"/>
        </w:rPr>
        <w:t>.</w:t>
      </w:r>
    </w:p>
    <w:p w:rsidR="00C516E2" w:rsidRPr="00CB017B" w:rsidRDefault="00864F1C" w:rsidP="00C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7B">
        <w:rPr>
          <w:rFonts w:ascii="Times New Roman" w:hAnsi="Times New Roman" w:cs="Times New Roman"/>
          <w:sz w:val="28"/>
          <w:szCs w:val="28"/>
        </w:rPr>
        <w:t xml:space="preserve"> </w:t>
      </w:r>
      <w:r w:rsidR="00C516E2" w:rsidRPr="00CB017B">
        <w:rPr>
          <w:rFonts w:ascii="Times New Roman" w:hAnsi="Times New Roman" w:cs="Times New Roman"/>
          <w:b/>
          <w:i/>
          <w:sz w:val="28"/>
          <w:szCs w:val="28"/>
        </w:rPr>
        <w:t xml:space="preserve">Докладывает: </w:t>
      </w:r>
      <w:r w:rsidR="00C516E2" w:rsidRPr="00CB017B">
        <w:rPr>
          <w:rFonts w:ascii="Times New Roman" w:hAnsi="Times New Roman" w:cs="Times New Roman"/>
          <w:sz w:val="28"/>
          <w:szCs w:val="28"/>
        </w:rPr>
        <w:t>Цуриков Виталий Петрович – Глава рабочего поселка Краснозерское.</w:t>
      </w:r>
    </w:p>
    <w:p w:rsidR="00ED3976" w:rsidRPr="00CB017B" w:rsidRDefault="00ED3976" w:rsidP="00C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CB017B" w:rsidRDefault="000A606E" w:rsidP="00C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CB017B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6BA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4E3B"/>
    <w:rsid w:val="000E57B8"/>
    <w:rsid w:val="000E5CE5"/>
    <w:rsid w:val="000E6222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06F5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D757E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0685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61938"/>
    <w:rsid w:val="00371F14"/>
    <w:rsid w:val="00381810"/>
    <w:rsid w:val="00387198"/>
    <w:rsid w:val="00396115"/>
    <w:rsid w:val="00396625"/>
    <w:rsid w:val="003968BC"/>
    <w:rsid w:val="00396A38"/>
    <w:rsid w:val="003A19C9"/>
    <w:rsid w:val="003A1C4B"/>
    <w:rsid w:val="003A1DCA"/>
    <w:rsid w:val="003A4B64"/>
    <w:rsid w:val="003B3336"/>
    <w:rsid w:val="003B5A66"/>
    <w:rsid w:val="003B71FB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3C65"/>
    <w:rsid w:val="004B514E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0CF6"/>
    <w:rsid w:val="005934BE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62D14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1B7F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64F1C"/>
    <w:rsid w:val="00870B91"/>
    <w:rsid w:val="008730B7"/>
    <w:rsid w:val="00873FDE"/>
    <w:rsid w:val="00883C18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5669C"/>
    <w:rsid w:val="0096274D"/>
    <w:rsid w:val="00963BBD"/>
    <w:rsid w:val="009712BC"/>
    <w:rsid w:val="00975707"/>
    <w:rsid w:val="00975D45"/>
    <w:rsid w:val="00986149"/>
    <w:rsid w:val="00986C4D"/>
    <w:rsid w:val="009952E0"/>
    <w:rsid w:val="009A1072"/>
    <w:rsid w:val="009A6FF6"/>
    <w:rsid w:val="009B0C68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049FD"/>
    <w:rsid w:val="00A14C52"/>
    <w:rsid w:val="00A14CD8"/>
    <w:rsid w:val="00A23226"/>
    <w:rsid w:val="00A23B0F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2F4B"/>
    <w:rsid w:val="00AE476E"/>
    <w:rsid w:val="00AE6237"/>
    <w:rsid w:val="00B03DA6"/>
    <w:rsid w:val="00B06265"/>
    <w:rsid w:val="00B0780E"/>
    <w:rsid w:val="00B1076A"/>
    <w:rsid w:val="00B14DDD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3780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16E2"/>
    <w:rsid w:val="00C57DD7"/>
    <w:rsid w:val="00C7074D"/>
    <w:rsid w:val="00C70E18"/>
    <w:rsid w:val="00C7323D"/>
    <w:rsid w:val="00C73EA2"/>
    <w:rsid w:val="00C77996"/>
    <w:rsid w:val="00C800DC"/>
    <w:rsid w:val="00C922B9"/>
    <w:rsid w:val="00CA7071"/>
    <w:rsid w:val="00CB017B"/>
    <w:rsid w:val="00CB2B08"/>
    <w:rsid w:val="00CB7B14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033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0C69"/>
    <w:rsid w:val="00E62B3C"/>
    <w:rsid w:val="00E66539"/>
    <w:rsid w:val="00E71F28"/>
    <w:rsid w:val="00E73583"/>
    <w:rsid w:val="00E73C59"/>
    <w:rsid w:val="00E75049"/>
    <w:rsid w:val="00E778FF"/>
    <w:rsid w:val="00E77A5C"/>
    <w:rsid w:val="00E826EF"/>
    <w:rsid w:val="00E82A39"/>
    <w:rsid w:val="00EA23C8"/>
    <w:rsid w:val="00EA41DD"/>
    <w:rsid w:val="00EB6899"/>
    <w:rsid w:val="00EC390B"/>
    <w:rsid w:val="00EC3F88"/>
    <w:rsid w:val="00ED2FB9"/>
    <w:rsid w:val="00ED360F"/>
    <w:rsid w:val="00ED3976"/>
    <w:rsid w:val="00ED63CC"/>
    <w:rsid w:val="00EE390B"/>
    <w:rsid w:val="00EF2B6E"/>
    <w:rsid w:val="00EF48AE"/>
    <w:rsid w:val="00F00A18"/>
    <w:rsid w:val="00F0682E"/>
    <w:rsid w:val="00F10FE4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947F0"/>
    <w:rsid w:val="00FA2233"/>
    <w:rsid w:val="00FA2C90"/>
    <w:rsid w:val="00FA4865"/>
    <w:rsid w:val="00FA6AC3"/>
    <w:rsid w:val="00FB538B"/>
    <w:rsid w:val="00FB5778"/>
    <w:rsid w:val="00FC49E2"/>
    <w:rsid w:val="00FC7BB6"/>
    <w:rsid w:val="00FD0A0F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0E62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62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483</cp:revision>
  <cp:lastPrinted>2022-10-11T10:10:00Z</cp:lastPrinted>
  <dcterms:created xsi:type="dcterms:W3CDTF">2018-11-19T06:42:00Z</dcterms:created>
  <dcterms:modified xsi:type="dcterms:W3CDTF">2022-11-08T06:56:00Z</dcterms:modified>
</cp:coreProperties>
</file>